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【江阴自组】日本本州三古都.双温泉.镰仓巡礼6天 不推自费 / 含签证 / 含税金 / 两晚温泉行程单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1743577096MR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1、无锡直飞：深圳航空，无锡直飞大阪，从家门口出发便捷轻松；
                <w:br/>
                2、经典探访：一次出游畅玩日本六大精华目的地；
                <w:br/>
                3、探寻世遗 ：探访三大古都镰仓、京都、奈良世界级文化遗产；
                <w:br/>
                4、季节限定：本栖湖芝樱公园、富士山五合目、大石公园；
                <w:br/>
                5、特色料理：四正餐，日定食、牛肉套餐、相扑锅、温泉料理等;
                <w:br/>
                6、特色体验：东京都厅43层展望台、地震博物馆防灾体验、茶道体验；
                <w:br/>
                7、泡汤温泉：特别安排两晚温泉旅馆，感受日本泡汤文化；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w:br/>
                餐顿
                <w:br/>
                住宿
                <w:br/>
                第一天
                <w:br/>
                无锡Q大阪关西
                <w:br/>
                无
                <w:br/>
                大阪周边
                <w:br/>
                第二天
                <w:br/>
                大阪-奈良-京都-中部（神鹿公园、春日大社、金阁寺、平安神宫、茶道体验）
                <w:br/>
                早中
                <w:br/>
                中部地区
                <w:br/>
                第三天
                <w:br/>
                中部-富士山（地震体验馆、忍野八海、富士本栖湖芝樱公园/富士山五合目+大石公园二选一）
                <w:br/>
                早中晚
                <w:br/>
                富士山地区
                <w:br/>
                第四天
                <w:br/>
                 富士山-东京（浅草雷门观音寺+仲见世商店街、秋叶原电器免税店、银座大街、
                <w:br/>
                新宿都厅展望台43层）
                <w:br/>
                早中
                <w:br/>
                东京周边
                <w:br/>
                第五天
                <w:br/>
                东京-镰仓-中部（镰仓高校前、江之电体验、鹤岗八幡宫）
                <w:br/>
                早
                <w:br/>
                中部地区
                <w:br/>
                第六天
                <w:br/>
                中部-大阪（综合免税店、大阪城公园、心斋桥）Q无锡
                <w:br/>
                早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无锡
                <w:br/>
                大阪
                <w:br/>
                无锡苏南-大阪关西   参考航班： ZH673 08:55-12:10或 ZH675 13：45-17：00或ZH677 16:25-19:40
                <w:br/>
                指定时间集合于无锡苏南机场，搭乘国际航班直飞日本大阪。日本地接导游机场热情接待，前往入住酒店，开始愉快的日本之旅！
                <w:br/>
                住宿 ：大阪周边地区酒店
                <w:br/>
                早餐：无
                <w:br/>
                午餐： 自理
                <w:br/>
                晚餐： 自理
                <w:br/>
                <w:br/>
                <w:br/>
                <w:br/>
                <w:br/>
                <w:br/>
                <w:br/>
                <w:br/>
                <w:br/>
                <w:br/>
                第二天
                <w:br/>
                <w:br/>
                大阪
                <w:br/>
                京都
                <w:br/>
                奈良
                <w:br/>
                中部
                <w:br/>
                【春日大社外苑】→【奈良神鹿公园】→【金阁寺】（世界遗产）→【平安神宫】→【茶道体验】
                <w:br/>
                ★【春日大社】旧称为春日神社，是日本全国各处所有春日大社的总部。相传，它由藤原不比等人 创建于和铜二年(710 年)，是日本最古老、最著名的神社之一，作为“古都奈良的文化财产”的一部分而被列入世界文化遗产名录。春日大社虽历史悠久，但神社内至今完整保留着本殿、桂昌殿、币殿、舞殿、酒殿、窜殿、宝库、着到殿等古老建筑:其中本殿由四个并立的社殿组成，在朱红色的回廊以及园内郁郁葱葱的参天古木的陪衬下显得更加气势恢弘，也是神社内最令人瞩目的风景线。很多日本民众都会到此参拜。 
                <w:br/>
                ★【世界文化遗产-奈良东大寺神鹿公园】又称奈良公园，大正十一年(1922)起被正式指定为国家级名胜，总面积六百六十公顷。奈良公园最引人注目的当非梅花鹿莫属，这些鹿是春日大社祭神之物，被视为神只化身园内，现有一千两百头，是日本梅花鹿最集中的地方。潺潺溪流和池塘为公园景色增添色彩，林中隐约可望见寺庙的大屋顶和塔楼；四季景色优美如画，终年观光人潮络 绎不绝。
                <w:br/>
                ★【金阁寺】鹿苑寺（ろくおんじ），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的三分之二的规模。整座神宫包括大鸟居、神宫道、应天门、大极殿及神苑等部分，受到唐代洛阳皇宫紫薇城的影响深远，有着明显的唐代中国建筑的风格。
                <w:br/>
                ★【茶道体验】日本茶道是在日本一种仪式化的、为客人奉茶之事。原称为“茶汤”。茶道历史可以追溯到13 世纪。最初是僧倡用茶来集中自己的思想。现在的日本茶道分为抹茶道与煎茶道两种，日本的茶道有烦琐的规程，如茶叶要碾得精细，茶具要擦得干净，插花要根据季节和来宾的名望、地位、辈份、年龄和文化教养等来选择。主持人的动作要 规范敏捷，既要有舞蹈般的节泰感和飘逸感，又要准确到位。凡此种种都表示对来宾的尊重，体现“和、敬”的精神。 
                <w:br/>
                住宿: 中部地区酒店 
                <w:br/>
                早餐 ：酒店内
                <w:br/>
                午餐:  日定食或中华料理
                <w:br/>
                晚餐： 自理
                <w:br/>
                第三天
                <w:br/>
                <w:br/>
                中部
                <w:br/>
                富士山
                <w:br/>
                【忍野八海】→【地震体验館】→【富士本栖湖芝樱公园】/【富士山五合目+大石公园】（季节限定景点，按照出发日期安排，二选一）
                <w:br/>
                ★【忍野八海】是位于山梨县忍野村的涌泉群。富士山融化的雪水经过80年的过滤，成为了如今这8处涌出的泉水。为国家指定天然记念物、名水百选、新富岳百景之一。 
                <w:br/>
                【★【地震体验馆】主要包含地震体验、避难体验及科普角三个板块。通过图片视频模型等形象地向游客介绍地震、火山喷发等天灾发生的原因及避难方法，让游客学习被留下难忘回忆。 
                <w:br/>
                【期间限定，季节景点】：二选一 ★04/13-04/30 期间出发：富士本栖湖芝樱公园
                <w:br/>
                ★05/01-06/30 期间出发：富士山五合目+大石公园
                <w:br/>
                ★【富士本栖湖芝樱公园】04/13-04/30（赏樱名所）富士山绝照下配上红白/浓淡的芝樱,隆重盛开!气候晴朗时可以壮观的富士山雄姿作背景拍照留念!芝樱其实不是樱花，因为花形与樱花相似而被叫作“樱”。盛花期时，覆盖地表的芝樱同时盛开，有的桃红、有的雪白、有的淡紫，把大地渲染得缤纷夺目。芝樱乐园的山坡就像大地的画布，被花儿填满。
                <w:br/>
                ★【富士山五合目】（世界文化遗产）日本的象征富士山2013年6月22日，富士山正式被登录为世界文化遗产，也是日本第13个世界文化遗产，是日本国内的最高峰，也是日本三大名山之一，更是日本重要的象征，被视为圣山，更引发了前往观赏富士山的热潮！而「五合目」正是半山腰的位置。（如因天气原因，不能上五合目，则改为一合目代替，敬请谅解！）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住宿 ：富士山地区温泉旅馆
                <w:br/>
                早餐 ：酒店内
                <w:br/>
                午餐:牛肉套餐
                <w:br/>
                晚餐： 温泉料理
                <w:br/>
                第四天
                <w:br/>
                <w:br/>
                富士山
                <w:br/>
                东京
                <w:br/>
                【浅草雷门观音寺+仲见世商店街】（远眺晴空塔）→【秋叶园电器免税店】→【銀座大街】（自由活动）→【新宿都厅】
                <w:br/>
                ★【浅草雷门观音寺】雷门是浅草寺入口的大门，几经火灾焚毁，后于1960年重建。雷门正门入口处左右威风凛凛的风神和雷神二将，被称为风神雷神门,镇守着浅草寺。雷门最著名的要数门前悬挂的那盏巨大的灯笼，高3.3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60分钟）俗称为AKIBA，是日本与时代尖端产业同步的电器大街，地址位于日本东京都千代田区，属下谷地域。东至昭和通、北至藏前桥通、西接千代田区外神田四丁目、南邻千代田区神田练塀町与神田松永町。秋叶原中的店铺也达到上千家。
                <w:br/>
                ★【银座大街】位于东京中央区，这里著名百货公司林立，有三越、松阪屋、西武、阪急及和光，团友可自由购物。
                <w:br/>
                ★【新宿都厅】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Tower）等高楼建筑群。往西边远眺，天气好的话可以看到富士山，尤其在12月-次年2月能看到的概率更大。
                <w:br/>
                住宿 ：东京地区酒店  
                <w:br/>
                早餐 ：酒店内
                <w:br/>
                午餐 ：相朴锅套餐（参考）
                <w:br/>
                晚餐 ：自理
                <w:br/>
                第五天
                <w:br/>
                <w:br/>
                东京
                <w:br/>
                镰仓
                <w:br/>
                中部
                <w:br/>
                【镰仓江之电】+【镰仓高校前】→【鹤岗八嶓宫】
                <w:br/>
                ★【江之电-乘车体验】这是日本最浪漫的电车，是古朴优雅的镰仓的灵魂之一，湘南海岸、镰仓高校这些承载了无数人记忆的地方都是江之电的一站站停靠点，远道而来的我们搭乘一段来感受那悠闲的镰仓。
                <w:br/>
                ★【镰仓高校前】一代人的回忆：《灌篮高手》现实取景地，樱木花道与晴子第一次打招呼“命运的路口”、陵南高中的原型“镰仓高等学校“以及流川枫常常飞驰而过的”湘南海岸“，生动勾勒出青春回忆中那些熟悉的场景。 
                <w:br/>
                ★【鹤岗八幡宫】（赏樱名所）鹤冈八幡宫，位于日本神奈川县镰仓市的神社，是三大八幡宫之一。鹤冈八幡宫，主祭神是八幡三神：应神天皇、比卖神、神功皇后。 [1]鹤冈八幡宫在中世是武家守护神的信仰中心，仍是镰仓的标志。
                <w:br/>
                住宿 ：中部地区酒店
                <w:br/>
                早餐 ：酒店内
                <w:br/>
                午餐: 自理
                <w:br/>
                晚餐：自理
                <w:br/>
                第六天
                <w:br/>
                中部
                <w:br/>
                大阪
                <w:br/>
                关西
                <w:br/>
                机场
                <w:br/>
                【综合免税店】→【大阪城公园】（不登城）→【心斋桥】→大阪关西机场                     参考航班：大阪-无锡 ZH674 13:10-15:05或ZH676  18：00-19：55或ZH678 20:40-22:35
                <w:br/>
                ★【综合免税店】（约 60 分钟）日本人气畅销的护肤品化妆品，保健品和日用品。 
                <w:br/>
                ★【大阪城公园】(赏樱名所)丰臣秀吉1586年所建，由雄伟的石墙砌造而成。风景秀丽的庭园和亭台楼阁，漫步河边，奇花异卉，满目青翠，充满诗情画意。每逢花季经常能邂逅日本当地人出游，亦是很多动漫作品场景的原型。
                <w:br/>
                ★【心斋桥+道顿堀】心斋桥是大阪最著名的一条商店街，云集了大型百货、连锁药妆店、老品牌店和小铺，各种档次和风格的商品应有尽有这里还是MM们喜欢的药妆店的聚集地，化妆品护肤品可以随意淘。道顿堀是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指定时间集合乘坐巴士，前往关西机场 ，返回无锡，行程结束！
                <w:br/>
                住宿：当天无住宿
                <w:br/>
                早餐 ：酒店内
                <w:br/>
                午餐： --
                <w:br/>
                晚餐：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★深圳航空无锡-大阪往返国际机票经济舱（含税金） 
                <w:br/>
                ★行程内所列入场门票费 
                <w:br/>
                ★当地双人间住宿（经济商务型，如需单住，请补房差） 
                <w:br/>
                ★行程中所列团队用餐（全程酒店含早、4正餐，餐食内容以实际安排为准）； 
                <w:br/>
                ★空调旅游巴士；
                <w:br/>
                ★优秀领队服务，当地国语导游讲解
                <w:br/>
                ★日本个人/团队旅游签证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元/全程（单人间）
                <w:br/>
                ★行程以外消费
                <w:br/>
                ★江阴-无锡机场往返接送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秋叶原电器街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合同签订后，如旅游者提出解除合同（含出发前30日以上），应承担旅行社实际损失！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护照原件、近期2寸白底彩照、签证申请表、身份证正反扫描件、户口本整本扫描件、资产证明三选一扫描件：10万存单、6个月银行卡流水余额10万、房产证复印件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2025-04-29T04:16:30+08:00</dcterms:created>
  <dcterms:modified xsi:type="dcterms:W3CDTF">2025-04-29T04:16:30+08:00</dcterms:modified>
</cp:coreProperties>
</file>

<file path=docProps/custom.xml><?xml version="1.0" encoding="utf-8"?>
<Properties xmlns="http://schemas.openxmlformats.org/officeDocument/2006/custom-properties" xmlns:vt="http://schemas.openxmlformats.org/officeDocument/2006/docPropsVTypes"/>
</file>